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E5E1" w:rsidR="0061148E" w:rsidRPr="00944D28" w:rsidRDefault="008C5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70B1" w:rsidR="0061148E" w:rsidRPr="004A7085" w:rsidRDefault="008C5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774F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551F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71A5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81E3F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D7C76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616BD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E54BD" w:rsidR="00B87ED3" w:rsidRPr="00944D28" w:rsidRDefault="008C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2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2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63F5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12FC8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EF1B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F48A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07E1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C17D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76BD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1271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41438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1175" w:rsidR="00B87ED3" w:rsidRPr="00944D28" w:rsidRDefault="008C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492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C7B5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94B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E2ED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D266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D6D20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83F8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2D3F" w:rsidR="00B87ED3" w:rsidRPr="00944D28" w:rsidRDefault="008C5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0C4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D83D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D9375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98C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60FB0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38561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D598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4D87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90D9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5AA85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CF59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5E6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E4CA" w:rsidR="00B87ED3" w:rsidRPr="00944D28" w:rsidRDefault="008C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1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4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