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BC4B1" w:rsidR="002C7DFC" w:rsidRPr="00A24A22" w:rsidRDefault="005B4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19E92" w:rsidR="00813FDA" w:rsidRPr="00BD5724" w:rsidRDefault="005B4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42D64" w:rsidR="00C35387" w:rsidRPr="00C35387" w:rsidRDefault="005B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50EBD" w:rsidR="00C35387" w:rsidRPr="00C35387" w:rsidRDefault="005B4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7A01E" w:rsidR="00C35387" w:rsidRPr="00C35387" w:rsidRDefault="005B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CCAEE" w:rsidR="00C35387" w:rsidRPr="00C35387" w:rsidRDefault="005B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7ECC1" w:rsidR="00C35387" w:rsidRPr="00C35387" w:rsidRDefault="005B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25E3D" w:rsidR="00C35387" w:rsidRPr="00C35387" w:rsidRDefault="005B4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E7089" w:rsidR="00B60082" w:rsidRPr="00C35387" w:rsidRDefault="005B4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8D0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D7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EE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38045" w:rsidR="007405FF" w:rsidRPr="00FA4410" w:rsidRDefault="005B4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2F523" w:rsidR="007405FF" w:rsidRPr="00CE1155" w:rsidRDefault="005B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B20C8" w:rsidR="007405FF" w:rsidRPr="00CE1155" w:rsidRDefault="005B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2EB87" w:rsidR="007405FF" w:rsidRPr="00CE1155" w:rsidRDefault="005B4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D5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86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81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CC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30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57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27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1EC9A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CD223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A9DF2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B9A44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5AE2A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F714E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93F37" w:rsidR="007405FF" w:rsidRPr="00CE1155" w:rsidRDefault="005B4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E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6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A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9D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74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A8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B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EBBBF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5255B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4E7F5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6BDEE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9B88C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EBD70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01511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55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6E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3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1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97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66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53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02700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1FAAF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5613E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5E59F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025B3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48017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1E4BD" w:rsidR="00F25EFD" w:rsidRPr="00CE1155" w:rsidRDefault="005B4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5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A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0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6C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3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2F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0F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D5DA2" w:rsidR="00D9304E" w:rsidRPr="00CE1155" w:rsidRDefault="005B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1C621" w:rsidR="00D9304E" w:rsidRPr="00CE1155" w:rsidRDefault="005B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49694" w:rsidR="00D9304E" w:rsidRPr="00CE1155" w:rsidRDefault="005B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DDCC6" w:rsidR="00D9304E" w:rsidRPr="00275371" w:rsidRDefault="005B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3B34D" w:rsidR="00D9304E" w:rsidRPr="00CE1155" w:rsidRDefault="005B4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7D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A8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D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AB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17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B7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25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92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25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4D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