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C8E82" w:rsidR="00C34772" w:rsidRPr="0026421F" w:rsidRDefault="00DA2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E73CF" w:rsidR="00C34772" w:rsidRPr="00D339A1" w:rsidRDefault="00DA2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DF221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02A1C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D4E09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B6B73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F70B8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5DB1D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5314E" w:rsidR="002A7340" w:rsidRPr="00CD56BA" w:rsidRDefault="00DA2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8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9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95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D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8975F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C38D6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9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B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B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9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0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3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D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F140D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EAA7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9296A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C80D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6795A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20896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DB08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1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9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6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0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A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0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C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61065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685CE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1458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34EA5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84A02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B8A50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00F9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F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7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5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C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C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6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F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0B4B9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CB30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8BE05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228C4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11D47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A9663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AD80D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1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8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E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2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C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8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0A648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E79C6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63546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AADFF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C5BE6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DCD48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85FAC" w:rsidR="009A6C64" w:rsidRPr="00730585" w:rsidRDefault="00DA2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2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6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1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E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9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4FE" w:rsidRPr="00B537C7" w:rsidRDefault="00DA2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1C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4F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