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0D6A4" w:rsidR="00C34772" w:rsidRPr="0026421F" w:rsidRDefault="005F2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C4450" w:rsidR="00C34772" w:rsidRPr="00D339A1" w:rsidRDefault="005F2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C490D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F1793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7BA73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C1027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61806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131F4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B9CC8" w:rsidR="002A7340" w:rsidRPr="00CD56BA" w:rsidRDefault="005F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7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2ECB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FFC3F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3CC1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D1B3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845CD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D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0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C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8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4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A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DB3D6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3C995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0843D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DCEF2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31FBD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51C06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B341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8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D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8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5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0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6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2102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1E742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BB078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A0D5E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F5E2E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B13E6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5D293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B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1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D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F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7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0DC8E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24156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A660C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7FA4E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78DEC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BEDAC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06158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A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1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9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A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C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3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57D1D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F75DC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96680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0F2B9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176F0" w:rsidR="009A6C64" w:rsidRPr="00730585" w:rsidRDefault="005F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0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A8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D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E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C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5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7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F5C" w:rsidRPr="00B537C7" w:rsidRDefault="005F2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A8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F5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