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312B3" w:rsidR="002C7DFC" w:rsidRPr="00A24A22" w:rsidRDefault="003E4C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28AD0" w:rsidR="00813FDA" w:rsidRPr="00BD5724" w:rsidRDefault="003E4C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3C80A" w:rsidR="00C35387" w:rsidRPr="00C35387" w:rsidRDefault="003E4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C8134" w:rsidR="00C35387" w:rsidRPr="00C35387" w:rsidRDefault="003E4C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D9CA4" w:rsidR="00C35387" w:rsidRPr="00C35387" w:rsidRDefault="003E4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97251" w:rsidR="00C35387" w:rsidRPr="00C35387" w:rsidRDefault="003E4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5CCAC" w:rsidR="00C35387" w:rsidRPr="00C35387" w:rsidRDefault="003E4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38EDB" w:rsidR="00C35387" w:rsidRPr="00C35387" w:rsidRDefault="003E4C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AFF57" w:rsidR="00B60082" w:rsidRPr="00C35387" w:rsidRDefault="003E4C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43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91F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1CFD0" w:rsidR="007405FF" w:rsidRPr="00F94827" w:rsidRDefault="003E4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72B2F" w:rsidR="007405FF" w:rsidRPr="00FA4410" w:rsidRDefault="003E4C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58285" w:rsidR="007405FF" w:rsidRPr="00CE1155" w:rsidRDefault="003E4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88E69" w:rsidR="007405FF" w:rsidRPr="00CE1155" w:rsidRDefault="003E4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F254C" w:rsidR="007405FF" w:rsidRPr="00CE1155" w:rsidRDefault="003E4C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B4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1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E4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0A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D0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C1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6C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38106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379FA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3DE5E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C9A8D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EC67C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13D34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A1616" w:rsidR="007405FF" w:rsidRPr="00CE1155" w:rsidRDefault="003E4C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9A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B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6B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20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14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5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E1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84F93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F07ED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C8D93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E0999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960F0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24DA7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F254B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19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F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F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30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8A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9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6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C13E4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676D8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DA760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56CBC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0BB3E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30642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FF1E2" w:rsidR="00F25EFD" w:rsidRPr="00CE1155" w:rsidRDefault="003E4C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3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A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AD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9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C2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3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F2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C1A02" w:rsidR="00D9304E" w:rsidRPr="00CE1155" w:rsidRDefault="003E4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11947" w:rsidR="00D9304E" w:rsidRPr="00CE1155" w:rsidRDefault="003E4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F46EB" w:rsidR="00D9304E" w:rsidRPr="00CE1155" w:rsidRDefault="003E4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ED0A2" w:rsidR="00D9304E" w:rsidRPr="00275371" w:rsidRDefault="003E4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372A4" w:rsidR="00D9304E" w:rsidRPr="00CE1155" w:rsidRDefault="003E4C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3DC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DCD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E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3A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0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68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1D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E4E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2F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C0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