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9DD56" w:rsidR="00C34772" w:rsidRPr="0026421F" w:rsidRDefault="00F35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995A7" w:rsidR="00C34772" w:rsidRPr="00D339A1" w:rsidRDefault="00F35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D5718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7FAA3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AE074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73502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64B36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EE820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164A2" w:rsidR="002A7340" w:rsidRPr="00CD56BA" w:rsidRDefault="00F35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9F6BD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758E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E2BF8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62FFE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AC902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7E89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74472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B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C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9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E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9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9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CF38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D3D47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49C9B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62038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04B3A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ABF0A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A31E9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F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4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8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E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F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8FF6D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AEEB3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4A1DC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FA432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8FA3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8A7A6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39E0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4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A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4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4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B7B4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AFA56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86B1C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F0D9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0B0E3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977E2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FCED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D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2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1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6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E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9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4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DECBB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7607F" w:rsidR="009A6C64" w:rsidRPr="00730585" w:rsidRDefault="00F3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9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E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B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F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D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8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3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B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0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E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96A" w:rsidRPr="00B537C7" w:rsidRDefault="00F3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66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96A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