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E8F6" w:rsidR="0061148E" w:rsidRPr="0035681E" w:rsidRDefault="00654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2714E" w:rsidR="00CD0676" w:rsidRPr="00944D28" w:rsidRDefault="00654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B0DCB" w:rsidR="00CD0676" w:rsidRPr="00944D28" w:rsidRDefault="00654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6254E" w:rsidR="00CD0676" w:rsidRPr="00944D28" w:rsidRDefault="00654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70685" w:rsidR="00CD0676" w:rsidRPr="00944D28" w:rsidRDefault="00654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F1FCA" w:rsidR="00CD0676" w:rsidRPr="00944D28" w:rsidRDefault="00654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7CB22" w:rsidR="00CD0676" w:rsidRPr="00944D28" w:rsidRDefault="00654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D28B5" w:rsidR="00CD0676" w:rsidRPr="00944D28" w:rsidRDefault="00654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F8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1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B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1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8F8B3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ACE87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CDBF6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D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F3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8154E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AF01E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FF960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C176E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D178B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7655D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DDD5B" w:rsidR="00B87ED3" w:rsidRPr="00944D28" w:rsidRDefault="0065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B13C7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3CFD6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2AB11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A0E2D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A8D5F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AF78F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75181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55612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2CC8F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8E9D8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B8DEF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54978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83687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448C8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E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E78D4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21ABE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11309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49601" w:rsidR="00B87ED3" w:rsidRPr="00944D28" w:rsidRDefault="0065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D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7B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C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43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1A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