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C8B57" w:rsidR="00C34772" w:rsidRPr="0026421F" w:rsidRDefault="005B0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C2086" w:rsidR="00C34772" w:rsidRPr="00D339A1" w:rsidRDefault="005B0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B69A5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F4D73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6423E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11486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20F4A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D47E3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2AEF9" w:rsidR="002A7340" w:rsidRPr="00CD56BA" w:rsidRDefault="005B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A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6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A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29075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1BBC0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6EE61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6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A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0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C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C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4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7CE3D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73B09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69A59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FF621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141EF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DBE5B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C5380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F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AF9C7" w:rsidR="001835FB" w:rsidRPr="000307EE" w:rsidRDefault="005B0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E2522" w:rsidR="001835FB" w:rsidRPr="000307EE" w:rsidRDefault="005B0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2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B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C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C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CEFBA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E9FD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18F07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D30BB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C83CF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2981A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4CFE2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5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5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8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3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9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1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7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958A6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DDC0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B7479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9937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770A0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7E437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6E8A2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A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F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F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8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7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78B11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28AD2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990C9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26D91" w:rsidR="009A6C64" w:rsidRPr="00730585" w:rsidRDefault="005B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F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C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2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F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2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7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8EF" w:rsidRPr="00B537C7" w:rsidRDefault="005B0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65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8E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