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2B583" w:rsidR="00C34772" w:rsidRPr="0026421F" w:rsidRDefault="00F51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58502" w:rsidR="00C34772" w:rsidRPr="00D339A1" w:rsidRDefault="00F51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BE02D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BB280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0F434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A0A23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ADD17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788A1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B9044" w:rsidR="002A7340" w:rsidRPr="00CD56BA" w:rsidRDefault="00F5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A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C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01EA4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B4881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E0B34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41AA4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F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F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4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9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0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E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EE69B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7C3E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0997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5BCA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C18DD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AFD34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D537F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1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3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61E01" w:rsidR="001835FB" w:rsidRPr="000307EE" w:rsidRDefault="00F51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2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0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75D42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240D3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8A10C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24A1E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61F40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80FB8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0241A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1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D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7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2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9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0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6196A" w:rsidR="001835FB" w:rsidRPr="000307EE" w:rsidRDefault="00F51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49CC3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08D37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20910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275B5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7CAC7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FBA1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8A160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E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6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2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A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465A5" w:rsidR="001835FB" w:rsidRPr="000307EE" w:rsidRDefault="00F51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6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3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A2B1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D4B92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919D" w:rsidR="009A6C64" w:rsidRPr="00730585" w:rsidRDefault="00F5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C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4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B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9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9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0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2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B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B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8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9F1" w:rsidRPr="00B537C7" w:rsidRDefault="00F51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E8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9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