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25E8D" w:rsidR="002C7DFC" w:rsidRPr="00A24A22" w:rsidRDefault="009E6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D3DC8" w:rsidR="00813FDA" w:rsidRPr="00BD5724" w:rsidRDefault="009E68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32C35" w:rsidR="00C35387" w:rsidRPr="00C35387" w:rsidRDefault="009E6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06DE4" w:rsidR="00C35387" w:rsidRPr="00C35387" w:rsidRDefault="009E6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D0AD4" w:rsidR="00C35387" w:rsidRPr="00C35387" w:rsidRDefault="009E6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C0ECB" w:rsidR="00C35387" w:rsidRPr="00C35387" w:rsidRDefault="009E6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D17FE" w:rsidR="00C35387" w:rsidRPr="00C35387" w:rsidRDefault="009E6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A68BB" w:rsidR="00C35387" w:rsidRPr="00C35387" w:rsidRDefault="009E6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BF5CC" w:rsidR="00B60082" w:rsidRPr="00C35387" w:rsidRDefault="009E6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82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A8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77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D16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E1D82" w:rsidR="007405FF" w:rsidRPr="00CE1155" w:rsidRDefault="009E6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09F43" w:rsidR="007405FF" w:rsidRPr="00CE1155" w:rsidRDefault="009E6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C2B40" w:rsidR="007405FF" w:rsidRPr="00CE1155" w:rsidRDefault="009E6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7C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DC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8D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3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EB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A9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42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D9739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002EC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2BE0F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821B9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A33FF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CC434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E0A39" w:rsidR="007405FF" w:rsidRPr="00CE1155" w:rsidRDefault="009E6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F6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CD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21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92A35" w:rsidR="00F25EFD" w:rsidRPr="007A61F2" w:rsidRDefault="009E68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9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FC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B1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1D16A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5510B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8E68D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0CBC5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A460A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84A67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92FAE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B9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2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1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60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D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8A07A" w:rsidR="00F25EFD" w:rsidRPr="007A61F2" w:rsidRDefault="009E68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6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F451A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2EADF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B4557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899E7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1BD36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894FE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E23A5" w:rsidR="00F25EFD" w:rsidRPr="00CE1155" w:rsidRDefault="009E6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282E0" w:rsidR="00D9304E" w:rsidRPr="007A61F2" w:rsidRDefault="009E68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93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F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4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48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8B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A5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F95C1" w:rsidR="00D9304E" w:rsidRPr="00CE1155" w:rsidRDefault="009E6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D72A1" w:rsidR="00D9304E" w:rsidRPr="00CE1155" w:rsidRDefault="009E6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28B27" w:rsidR="00D9304E" w:rsidRPr="00CE1155" w:rsidRDefault="009E6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92B4B" w:rsidR="00D9304E" w:rsidRPr="00275371" w:rsidRDefault="009E6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0C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10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34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0F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3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1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E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F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2F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9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8D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