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CE8A" w:rsidR="0061148E" w:rsidRPr="00944D28" w:rsidRDefault="00403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E2C3" w:rsidR="0061148E" w:rsidRPr="004A7085" w:rsidRDefault="00403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FB316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CAD0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0E6F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20097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405B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9EC4F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3A16" w:rsidR="00B87ED3" w:rsidRPr="00944D28" w:rsidRDefault="004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7E8F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C7693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D1E5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AB86B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290C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A2C48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ECD4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CAD3" w:rsidR="00B87ED3" w:rsidRPr="00944D28" w:rsidRDefault="0040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F761" w:rsidR="00B87ED3" w:rsidRPr="00944D28" w:rsidRDefault="00403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5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4187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62CA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A89EA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88A9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09AB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9DC68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96E8" w:rsidR="00B87ED3" w:rsidRPr="00944D28" w:rsidRDefault="004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8680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A188C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072C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4364E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8AF7F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7419B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40DA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19496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0CD4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31EF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870D0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59C17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B187B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24669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4D9D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E568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1606" w:rsidR="00B87ED3" w:rsidRPr="00944D28" w:rsidRDefault="004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D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F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