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D732D" w:rsidR="002C7DFC" w:rsidRPr="00A24A22" w:rsidRDefault="00975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0C405" w:rsidR="00813FDA" w:rsidRPr="00BD5724" w:rsidRDefault="00975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E0BB1" w:rsidR="00C35387" w:rsidRPr="00C35387" w:rsidRDefault="00975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40A73" w:rsidR="00C35387" w:rsidRPr="00C35387" w:rsidRDefault="00975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AB8C7" w:rsidR="00C35387" w:rsidRPr="00C35387" w:rsidRDefault="00975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E63B6" w:rsidR="00C35387" w:rsidRPr="00C35387" w:rsidRDefault="00975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35715" w:rsidR="00C35387" w:rsidRPr="00C35387" w:rsidRDefault="00975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920C0" w:rsidR="00C35387" w:rsidRPr="00C35387" w:rsidRDefault="00975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FEFCC" w:rsidR="00B60082" w:rsidRPr="00C35387" w:rsidRDefault="00975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B4B1B" w:rsidR="007405FF" w:rsidRPr="00F94827" w:rsidRDefault="00975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89B82" w:rsidR="007405FF" w:rsidRPr="00F94827" w:rsidRDefault="00975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491BA" w:rsidR="007405FF" w:rsidRPr="00F94827" w:rsidRDefault="00975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0C9C1" w:rsidR="007405FF" w:rsidRPr="00FA4410" w:rsidRDefault="00975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F199D" w:rsidR="007405FF" w:rsidRPr="00CE1155" w:rsidRDefault="00975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EE076" w:rsidR="007405FF" w:rsidRPr="00CE1155" w:rsidRDefault="00975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D2D6C" w:rsidR="007405FF" w:rsidRPr="00CE1155" w:rsidRDefault="00975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D0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28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73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8B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6A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5C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45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5A2C9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28A55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BAEAD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5C39C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4294E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96F9D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1E7BC" w:rsidR="007405FF" w:rsidRPr="00CE1155" w:rsidRDefault="00975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2E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1B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90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E3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17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B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3F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25B3C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7AD12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7EE14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1FA26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45235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05519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9B8A6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2E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76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55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66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2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D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D8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0FB37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07C5A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6C639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54DBD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7EBE3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59D9B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0732C" w:rsidR="00F25EFD" w:rsidRPr="00CE1155" w:rsidRDefault="00975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2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F4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F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3F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1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C3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F4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DE38C" w:rsidR="00D9304E" w:rsidRPr="00CE1155" w:rsidRDefault="00975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9F85F" w:rsidR="00D9304E" w:rsidRPr="00CE1155" w:rsidRDefault="00975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A4307" w:rsidR="00D9304E" w:rsidRPr="00CE1155" w:rsidRDefault="00975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811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482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555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B99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F4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A1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A3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3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13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45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F2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AF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