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3B4A" w:rsidR="0061148E" w:rsidRPr="00944D28" w:rsidRDefault="005A2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54CA" w:rsidR="0061148E" w:rsidRPr="004A7085" w:rsidRDefault="005A2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25AC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2FCE7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5890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11E7E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1A1B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64C5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0FC9B" w:rsidR="00B87ED3" w:rsidRPr="00944D28" w:rsidRDefault="005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2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2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1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7ADC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4E814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2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061D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45AA9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A608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BFE2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2105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38B14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0999" w:rsidR="00B87ED3" w:rsidRPr="00944D28" w:rsidRDefault="005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52BD" w:rsidR="00B87ED3" w:rsidRPr="00944D28" w:rsidRDefault="005A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3F34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A8657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067D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56A0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1443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4935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F5C1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D63D2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ABFF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ECA2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86A7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5E93C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F6183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47C63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0156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643B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FD3D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0DCC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52CD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26DA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33E3" w:rsidR="00B87ED3" w:rsidRPr="00944D28" w:rsidRDefault="005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C713" w:rsidR="00B87ED3" w:rsidRPr="00944D28" w:rsidRDefault="005A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CE5F" w:rsidR="00B87ED3" w:rsidRPr="00944D28" w:rsidRDefault="005A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4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