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AF034" w:rsidR="002C7DFC" w:rsidRPr="00A24A22" w:rsidRDefault="00F45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3C919" w:rsidR="00813FDA" w:rsidRPr="00BD5724" w:rsidRDefault="00F45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C0A2B" w:rsidR="00C35387" w:rsidRPr="00C35387" w:rsidRDefault="00F4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4B243" w:rsidR="00C35387" w:rsidRPr="00C35387" w:rsidRDefault="00F45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F23CF" w:rsidR="00C35387" w:rsidRPr="00C35387" w:rsidRDefault="00F4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FA1B9" w:rsidR="00C35387" w:rsidRPr="00C35387" w:rsidRDefault="00F4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3DF3C" w:rsidR="00C35387" w:rsidRPr="00C35387" w:rsidRDefault="00F4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C5918" w:rsidR="00C35387" w:rsidRPr="00C35387" w:rsidRDefault="00F4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C3DD5" w:rsidR="00B60082" w:rsidRPr="00C35387" w:rsidRDefault="00F45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69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E7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E7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E33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807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4DFFF" w:rsidR="007405FF" w:rsidRPr="00CE1155" w:rsidRDefault="00F45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A3085" w:rsidR="007405FF" w:rsidRPr="00CE1155" w:rsidRDefault="00F45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E3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02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B6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98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32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8D473" w:rsidR="001835FB" w:rsidRPr="007A61F2" w:rsidRDefault="00F45B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45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96929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8AB57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B9953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674BC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B7BB2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882D5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ABC4F" w:rsidR="007405FF" w:rsidRPr="00CE1155" w:rsidRDefault="00F4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43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1E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6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9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5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00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7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1512C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E94B5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78EBE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500F6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89CAE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7FB0A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EE032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3F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BB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BF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2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F8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DFA35" w:rsidR="00F25EFD" w:rsidRPr="007A61F2" w:rsidRDefault="00F45B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BA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9EDC3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B9923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2B68D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1B0DA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1585A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5E2A4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66C8E" w:rsidR="00F25EFD" w:rsidRPr="00CE1155" w:rsidRDefault="00F4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32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EB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22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A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7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4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F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4010B" w:rsidR="00D9304E" w:rsidRPr="00CE1155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644AA" w:rsidR="00D9304E" w:rsidRPr="00CE1155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DC97B" w:rsidR="00D9304E" w:rsidRPr="00CE1155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C2DFC" w:rsidR="00D9304E" w:rsidRPr="00275371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99301" w:rsidR="00D9304E" w:rsidRPr="00CE1155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AD4AD" w:rsidR="00D9304E" w:rsidRPr="00275371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827F4" w:rsidR="00D9304E" w:rsidRPr="00CE1155" w:rsidRDefault="00F4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90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4E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75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C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9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D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19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B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