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A7BD89" w:rsidR="002C7DFC" w:rsidRPr="00A24A22" w:rsidRDefault="003B6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97E27" w:rsidR="00813FDA" w:rsidRPr="00BD5724" w:rsidRDefault="003B6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37C58" w:rsidR="00C35387" w:rsidRPr="00C35387" w:rsidRDefault="003B6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CD865" w:rsidR="00C35387" w:rsidRPr="00C35387" w:rsidRDefault="003B6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53C02" w:rsidR="00C35387" w:rsidRPr="00C35387" w:rsidRDefault="003B6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CC62F" w:rsidR="00C35387" w:rsidRPr="00C35387" w:rsidRDefault="003B6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349A6" w:rsidR="00C35387" w:rsidRPr="00C35387" w:rsidRDefault="003B6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6FCC1" w:rsidR="00C35387" w:rsidRPr="00C35387" w:rsidRDefault="003B6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38499" w:rsidR="00B60082" w:rsidRPr="00C35387" w:rsidRDefault="003B6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95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774FB" w:rsidR="007405FF" w:rsidRPr="00F94827" w:rsidRDefault="003B6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35A4E" w:rsidR="007405FF" w:rsidRPr="00F94827" w:rsidRDefault="003B6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F6EF0" w:rsidR="007405FF" w:rsidRPr="00FA4410" w:rsidRDefault="003B6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177D2" w:rsidR="007405FF" w:rsidRPr="00CE1155" w:rsidRDefault="003B6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4ED18" w:rsidR="007405FF" w:rsidRPr="00CE1155" w:rsidRDefault="003B6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64392" w:rsidR="007405FF" w:rsidRPr="00CE1155" w:rsidRDefault="003B6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DC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F6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C6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FA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E9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86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B0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550AA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2B556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C387C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12F63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5EDB8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C990F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60B8C" w:rsidR="007405FF" w:rsidRPr="00CE1155" w:rsidRDefault="003B6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4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34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FB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3F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D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8C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5F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C5532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E8754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7A436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3837F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6E627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9ADB6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7C37F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D5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A9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39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86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8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9C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3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4AA66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35D2B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D8745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77799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1B455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BF18E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A0790" w:rsidR="00F25EFD" w:rsidRPr="00CE1155" w:rsidRDefault="003B6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9D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9F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B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4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F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E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0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372F2" w:rsidR="00D9304E" w:rsidRPr="00CE1155" w:rsidRDefault="003B6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FD4B7" w:rsidR="00D9304E" w:rsidRPr="00CE1155" w:rsidRDefault="003B6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1C9B2" w:rsidR="00D9304E" w:rsidRPr="00CE1155" w:rsidRDefault="003B6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7EF4B" w:rsidR="00D9304E" w:rsidRPr="00275371" w:rsidRDefault="003B6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6E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A1C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24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D9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0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37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3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D1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03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84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FD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