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42195" w:rsidR="00C34772" w:rsidRPr="0026421F" w:rsidRDefault="00A52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8E2CB" w:rsidR="00C34772" w:rsidRPr="00D339A1" w:rsidRDefault="00A52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7A6C3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3A6B5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E97CB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736B7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C0753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719AC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98375" w:rsidR="002A7340" w:rsidRPr="00CD56BA" w:rsidRDefault="00A52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8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EF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26CF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96C51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88531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85434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2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4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6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4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D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3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F865D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89AB9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A005F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A3F6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F12B3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BEADC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3E96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2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D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6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D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D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E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3968A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F78EC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BDA0B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29AA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E9DC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9251D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00975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2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8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A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1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7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9D2FE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905D7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C73D5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577D6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CCF82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D483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BBDD3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0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1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3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1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6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E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8679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8B71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9A4AE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349D1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1AC0" w:rsidR="009A6C64" w:rsidRPr="00730585" w:rsidRDefault="00A52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4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F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9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F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9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B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12D" w:rsidRPr="00B537C7" w:rsidRDefault="00A52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62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1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