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226BA" w:rsidR="002C7DFC" w:rsidRPr="00A24A22" w:rsidRDefault="00323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F9C35" w:rsidR="00813FDA" w:rsidRPr="00BD5724" w:rsidRDefault="00323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42E06" w:rsidR="00C35387" w:rsidRPr="00C35387" w:rsidRDefault="0032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B4723" w:rsidR="00C35387" w:rsidRPr="00C35387" w:rsidRDefault="00323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230F5" w:rsidR="00C35387" w:rsidRPr="00C35387" w:rsidRDefault="0032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A6E85" w:rsidR="00C35387" w:rsidRPr="00C35387" w:rsidRDefault="0032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77096" w:rsidR="00C35387" w:rsidRPr="00C35387" w:rsidRDefault="0032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E4904" w:rsidR="00C35387" w:rsidRPr="00C35387" w:rsidRDefault="0032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A0F32" w:rsidR="00B60082" w:rsidRPr="00C35387" w:rsidRDefault="00323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89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7B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C0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9204F" w:rsidR="007405FF" w:rsidRPr="00FA4410" w:rsidRDefault="0032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B905F" w:rsidR="007405FF" w:rsidRPr="00CE1155" w:rsidRDefault="0032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F7FB0" w:rsidR="007405FF" w:rsidRPr="00CE1155" w:rsidRDefault="0032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C274D" w:rsidR="007405FF" w:rsidRPr="00CE1155" w:rsidRDefault="0032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D8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2D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06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2E1D7" w:rsidR="001835FB" w:rsidRPr="007A61F2" w:rsidRDefault="003230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E6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2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CB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1A4E4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1872E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6D8AA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B7F81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137DA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24F28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5D799" w:rsidR="007405FF" w:rsidRPr="00CE1155" w:rsidRDefault="0032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FA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B9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2F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7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85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39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CD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4053E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81ABC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79C8A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A352C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59AFA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91A98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77BC6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9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68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D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6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74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E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45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650F2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67FDC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B2B43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6E893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84F59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41759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567F7" w:rsidR="00F25EFD" w:rsidRPr="00CE1155" w:rsidRDefault="0032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C0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3D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7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5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8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0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22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45C19" w:rsidR="00D9304E" w:rsidRPr="00CE1155" w:rsidRDefault="0032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CA62B" w:rsidR="00D9304E" w:rsidRPr="00CE1155" w:rsidRDefault="0032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BD37C" w:rsidR="00D9304E" w:rsidRPr="00CE1155" w:rsidRDefault="0032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1DCB8" w:rsidR="00D9304E" w:rsidRPr="00275371" w:rsidRDefault="0032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924D5" w:rsidR="00D9304E" w:rsidRPr="00CE1155" w:rsidRDefault="0032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41D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CB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E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FB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D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D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6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FB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83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05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