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43D6" w:rsidR="0061148E" w:rsidRPr="00944D28" w:rsidRDefault="00F10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A6C3" w:rsidR="0061148E" w:rsidRPr="004A7085" w:rsidRDefault="00F10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276B5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91457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A30B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08E6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B928B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30454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88F0" w:rsidR="00B87ED3" w:rsidRPr="00944D28" w:rsidRDefault="00F10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D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C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C3DE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3666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7BB2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C40FF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4AC7" w:rsidR="00B87ED3" w:rsidRPr="00944D28" w:rsidRDefault="00F10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6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27CE6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DED93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8A988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A035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080D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9F8A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460D" w:rsidR="00B87ED3" w:rsidRPr="00944D28" w:rsidRDefault="00F10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0D86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BC435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0C72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C655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3C62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D1F2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1186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62C6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7A01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8FD24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EF77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EDCA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DA5E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8325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8DFE" w:rsidR="00B87ED3" w:rsidRPr="00944D28" w:rsidRDefault="00F10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A71D" w:rsidR="00B87ED3" w:rsidRPr="00944D28" w:rsidRDefault="00F10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6A45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84D8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7A3F0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E268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2994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541E" w:rsidR="00B87ED3" w:rsidRPr="00944D28" w:rsidRDefault="00F10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8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3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