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F488" w:rsidR="0061148E" w:rsidRPr="00944D28" w:rsidRDefault="002A5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9C2DB" w:rsidR="0061148E" w:rsidRPr="004A7085" w:rsidRDefault="002A5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5F98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4D87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F4AB6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5E20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EAF6B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19BD6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AD135" w:rsidR="00B87ED3" w:rsidRPr="00944D28" w:rsidRDefault="002A5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4F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7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DC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3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B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4057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3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4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EA986" w:rsidR="00B87ED3" w:rsidRPr="00944D28" w:rsidRDefault="002A5C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BCD12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AA87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1262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31DC5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03E39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05A2D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E2FA" w:rsidR="00B87ED3" w:rsidRPr="00944D28" w:rsidRDefault="002A5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0BAA" w:rsidR="00B87ED3" w:rsidRPr="00944D28" w:rsidRDefault="002A5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852FA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5C79E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8609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03221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772AC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39602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BAD0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7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7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9240C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FE6C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DF53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74E7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F633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187A8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435AE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E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45780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FE40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94FDA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DE6A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5181C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F8D11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81C1F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D97228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1E73C" w:rsidR="00B87ED3" w:rsidRPr="00944D28" w:rsidRDefault="002A5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C5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5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E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4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4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D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0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2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B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D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CD3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