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5FF26" w:rsidR="002C7DFC" w:rsidRPr="00A24A22" w:rsidRDefault="00FA46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005FE" w:rsidR="00813FDA" w:rsidRPr="00BD5724" w:rsidRDefault="00FA46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CE53F" w:rsidR="00C35387" w:rsidRPr="00C35387" w:rsidRDefault="00FA4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832EE" w:rsidR="00C35387" w:rsidRPr="00C35387" w:rsidRDefault="00FA46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55359" w:rsidR="00C35387" w:rsidRPr="00C35387" w:rsidRDefault="00FA4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2A418" w:rsidR="00C35387" w:rsidRPr="00C35387" w:rsidRDefault="00FA4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519E4" w:rsidR="00C35387" w:rsidRPr="00C35387" w:rsidRDefault="00FA4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18D24" w:rsidR="00C35387" w:rsidRPr="00C35387" w:rsidRDefault="00FA4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A8767" w:rsidR="00B60082" w:rsidRPr="00C35387" w:rsidRDefault="00FA46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2C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57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4C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A0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1459E" w:rsidR="007405FF" w:rsidRPr="00CE1155" w:rsidRDefault="00FA4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23064" w:rsidR="007405FF" w:rsidRPr="00CE1155" w:rsidRDefault="00FA4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6B57B" w:rsidR="007405FF" w:rsidRPr="00CE1155" w:rsidRDefault="00FA4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92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7A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3B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C4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89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75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D2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F69C9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0296D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D1DD2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092CE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67244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9DCA8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1A667" w:rsidR="007405FF" w:rsidRPr="00CE1155" w:rsidRDefault="00FA4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A2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2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DB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CA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A5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3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95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ED902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39828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7AD43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17CDB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92931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ABEDB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D62E9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80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13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E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F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E2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88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86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3B813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AFB18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36939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383B4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D72B1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DD283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75A11" w:rsidR="00F25EFD" w:rsidRPr="00CE1155" w:rsidRDefault="00FA4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9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F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8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0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5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1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6F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3EA17" w:rsidR="00D9304E" w:rsidRPr="00CE1155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DE9EA" w:rsidR="00D9304E" w:rsidRPr="00CE1155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A5C0F" w:rsidR="00D9304E" w:rsidRPr="00CE1155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94471" w:rsidR="00D9304E" w:rsidRPr="00275371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AA31C" w:rsidR="00D9304E" w:rsidRPr="00CE1155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8C442" w:rsidR="00D9304E" w:rsidRPr="00275371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D7129" w:rsidR="00D9304E" w:rsidRPr="00CE1155" w:rsidRDefault="00FA4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A16D5" w:rsidR="00D9304E" w:rsidRPr="007A61F2" w:rsidRDefault="00FA46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3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A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37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01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DF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A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69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