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1E357" w:rsidR="002C7DFC" w:rsidRPr="00A24A22" w:rsidRDefault="00F77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FE38B" w:rsidR="00813FDA" w:rsidRPr="00BD5724" w:rsidRDefault="00F77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B2F54" w:rsidR="00C35387" w:rsidRPr="00C35387" w:rsidRDefault="00F77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F2D06" w:rsidR="00C35387" w:rsidRPr="00C35387" w:rsidRDefault="00F77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7DE86" w:rsidR="00C35387" w:rsidRPr="00C35387" w:rsidRDefault="00F77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06F5B" w:rsidR="00C35387" w:rsidRPr="00C35387" w:rsidRDefault="00F77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A8CB9" w:rsidR="00C35387" w:rsidRPr="00C35387" w:rsidRDefault="00F77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17F0E" w:rsidR="00C35387" w:rsidRPr="00C35387" w:rsidRDefault="00F77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D6A07" w:rsidR="00B60082" w:rsidRPr="00C35387" w:rsidRDefault="00F77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92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6B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3E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0B86E" w:rsidR="007405FF" w:rsidRPr="00FA4410" w:rsidRDefault="00F77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33B9F" w:rsidR="007405FF" w:rsidRPr="00CE1155" w:rsidRDefault="00F77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1FE49" w:rsidR="007405FF" w:rsidRPr="00CE1155" w:rsidRDefault="00F77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170A2" w:rsidR="007405FF" w:rsidRPr="00CE1155" w:rsidRDefault="00F77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C2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32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E7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04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31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50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AC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1D4E4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6054F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63F1A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D3A84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05F04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770D7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71537" w:rsidR="007405FF" w:rsidRPr="00CE1155" w:rsidRDefault="00F77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0E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66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F8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FA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9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0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5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BE382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ED45E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5882A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A28BE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97BF0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C9113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C647F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3D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5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59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9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49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63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84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0EFF3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B822A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CDB1D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82D59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653C2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1EC21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1BFA3" w:rsidR="00F25EFD" w:rsidRPr="00CE1155" w:rsidRDefault="00F77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2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D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EE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07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7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C8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B6659" w:rsidR="00D9304E" w:rsidRPr="007A61F2" w:rsidRDefault="00F77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38A19" w:rsidR="00D9304E" w:rsidRPr="00CE1155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0F17C" w:rsidR="00D9304E" w:rsidRPr="00CE1155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3C695" w:rsidR="00D9304E" w:rsidRPr="00CE1155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35985" w:rsidR="00D9304E" w:rsidRPr="00275371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8EEE9" w:rsidR="00D9304E" w:rsidRPr="00CE1155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40B5E" w:rsidR="00D9304E" w:rsidRPr="00275371" w:rsidRDefault="00F77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C4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5A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D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60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D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20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4E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91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74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