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9A0B" w:rsidR="0061148E" w:rsidRPr="00944D28" w:rsidRDefault="005F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07217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02A6A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59DC3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69720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8F927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A74F7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E0EAC" w:rsidR="00A67F55" w:rsidRPr="00944D28" w:rsidRDefault="005F6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5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72250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46289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B33C9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C3AC4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84F1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74888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2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54DF9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C8AC1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E02BC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6819A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FFFF7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94ABB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22076" w:rsidR="00B87ED3" w:rsidRPr="00944D28" w:rsidRDefault="005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EB67A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5249B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76311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F7FC1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2A52A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CCDDD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2164F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598BA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C1DBA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DEBED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BA466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65602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36263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82613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413F9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2C92C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63934" w:rsidR="00B87ED3" w:rsidRPr="00944D28" w:rsidRDefault="005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5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E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4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6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F69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