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CF62" w:rsidR="005D3B8C" w:rsidRPr="00CD38F1" w:rsidRDefault="0015716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37EF6" w:rsidR="00725A6F" w:rsidRPr="00BB71D6" w:rsidRDefault="001571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13D93" w:rsidR="00725A6F" w:rsidRPr="00BB71D6" w:rsidRDefault="001571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8F326" w:rsidR="00725A6F" w:rsidRPr="00BB71D6" w:rsidRDefault="001571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CA20" w:rsidR="00725A6F" w:rsidRPr="00BB71D6" w:rsidRDefault="001571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E0E7F" w:rsidR="00725A6F" w:rsidRPr="00BB71D6" w:rsidRDefault="001571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1C790" w:rsidR="00725A6F" w:rsidRPr="00BB71D6" w:rsidRDefault="001571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92B76" w:rsidR="00725A6F" w:rsidRPr="00BB71D6" w:rsidRDefault="001571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1D5033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65ED763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2766DB3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52E1467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DC74287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4150E57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F073CF1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3B6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D7C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54B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7AF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DC2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FC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D00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007B1E9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95053B8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BBFE1B9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E8F987F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372BDF8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9FEA8DB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252C181" w:rsidR="00B87ED3" w:rsidRPr="00BB71D6" w:rsidRDefault="00157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1E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80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33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3D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B1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CF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579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401A5D2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233C8C6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EF6FA7C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2D55DED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7600254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CF5C7AF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4A0A6C7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26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05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2B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0B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4C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63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E14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A4AB7DE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2C631D6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C590536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CB74A54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1707939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A5D2E60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F493738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AA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2DE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B5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2D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7B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F7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1CF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7303500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BE0E1CA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DCEF946" w:rsidR="00B87ED3" w:rsidRPr="00BB71D6" w:rsidRDefault="00157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A2AB2B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C345F6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F11E1A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13DA34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F5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D3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E9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5F3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69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86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D79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291265A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166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