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722B7" w:rsidR="002C7DFC" w:rsidRPr="00A24A22" w:rsidRDefault="00F77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569F6" w:rsidR="00813FDA" w:rsidRPr="00BD5724" w:rsidRDefault="00F77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CF1F3" w:rsidR="00C35387" w:rsidRPr="00C35387" w:rsidRDefault="00F7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DFE4B" w:rsidR="00C35387" w:rsidRPr="00C35387" w:rsidRDefault="00F77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17DE4" w:rsidR="00C35387" w:rsidRPr="00C35387" w:rsidRDefault="00F7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57673" w:rsidR="00C35387" w:rsidRPr="00C35387" w:rsidRDefault="00F7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DB152" w:rsidR="00C35387" w:rsidRPr="00C35387" w:rsidRDefault="00F7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40BEB" w:rsidR="00C35387" w:rsidRPr="00C35387" w:rsidRDefault="00F7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E19A0" w:rsidR="00B60082" w:rsidRPr="00C35387" w:rsidRDefault="00F77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EF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7B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57790" w:rsidR="007405FF" w:rsidRPr="00F94827" w:rsidRDefault="00F77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F9184" w:rsidR="007405FF" w:rsidRPr="00FA4410" w:rsidRDefault="00F77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C45CD" w:rsidR="007405FF" w:rsidRPr="00CE1155" w:rsidRDefault="00F7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13862" w:rsidR="007405FF" w:rsidRPr="00CE1155" w:rsidRDefault="00F7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BA0DF" w:rsidR="007405FF" w:rsidRPr="00CE1155" w:rsidRDefault="00F7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B4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BB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89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E4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EB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CD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76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85B7A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B60A3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2CBB6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A9966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CCD7C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3E021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82458" w:rsidR="007405FF" w:rsidRPr="00CE1155" w:rsidRDefault="00F7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A2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7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DC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B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3F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A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6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91C90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814D4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4FA6A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0D3C2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6D4D9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416D4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B6F12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9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3D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79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8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06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C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0D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B816E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E89A8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971C4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1CDC0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91A18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9C18B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A774B" w:rsidR="00F25EFD" w:rsidRPr="00CE1155" w:rsidRDefault="00F7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1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3C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E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EE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AE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2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F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AC083" w:rsidR="00D9304E" w:rsidRPr="00CE1155" w:rsidRDefault="00F7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B332A" w:rsidR="00D9304E" w:rsidRPr="00CE1155" w:rsidRDefault="00F7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B766E" w:rsidR="00D9304E" w:rsidRPr="00CE1155" w:rsidRDefault="00F7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15563" w:rsidR="00D9304E" w:rsidRPr="00275371" w:rsidRDefault="00F7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D1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58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E1B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86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6B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B2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57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19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97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A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46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