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207CC" w:rsidR="002C7DFC" w:rsidRPr="00A24A22" w:rsidRDefault="001852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4AFDA" w:rsidR="00813FDA" w:rsidRPr="00BD5724" w:rsidRDefault="001852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FBF31" w:rsidR="00C35387" w:rsidRPr="00C35387" w:rsidRDefault="00185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3ABF4" w:rsidR="00C35387" w:rsidRPr="00C35387" w:rsidRDefault="001852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6C2EB" w:rsidR="00C35387" w:rsidRPr="00C35387" w:rsidRDefault="00185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BE27D" w:rsidR="00C35387" w:rsidRPr="00C35387" w:rsidRDefault="00185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F2869" w:rsidR="00C35387" w:rsidRPr="00C35387" w:rsidRDefault="00185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AE219" w:rsidR="00C35387" w:rsidRPr="00C35387" w:rsidRDefault="00185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34B71" w:rsidR="00B60082" w:rsidRPr="00C35387" w:rsidRDefault="001852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B0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30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F6F1A" w:rsidR="007405FF" w:rsidRPr="00F94827" w:rsidRDefault="001852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C8850" w:rsidR="007405FF" w:rsidRPr="00FA4410" w:rsidRDefault="001852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1EFF3" w:rsidR="007405FF" w:rsidRPr="00CE1155" w:rsidRDefault="00185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AFC72" w:rsidR="007405FF" w:rsidRPr="00CE1155" w:rsidRDefault="00185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E0215" w:rsidR="007405FF" w:rsidRPr="00CE1155" w:rsidRDefault="00185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BC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F2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65AAE" w:rsidR="001835FB" w:rsidRPr="007A61F2" w:rsidRDefault="001852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66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EF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36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2C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9F16D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52E6A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2106C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ED52D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E0D65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DA8C4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E5CEE" w:rsidR="007405FF" w:rsidRPr="00CE1155" w:rsidRDefault="00185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FD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28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C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5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4D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04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00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4DA67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048F8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FD9C3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A5DB1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2591E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E28D1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3A99F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B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C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1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93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1C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0C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E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2D095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FE1EB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37C16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9896C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8119C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F18C3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EB383" w:rsidR="00F25EFD" w:rsidRPr="00CE1155" w:rsidRDefault="00185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8D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AB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C3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9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8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5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99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22C5C" w:rsidR="00D9304E" w:rsidRPr="00CE1155" w:rsidRDefault="00185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267F9" w:rsidR="00D9304E" w:rsidRPr="00CE1155" w:rsidRDefault="00185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678E1" w:rsidR="00D9304E" w:rsidRPr="00CE1155" w:rsidRDefault="00185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3A5C0" w:rsidR="00D9304E" w:rsidRPr="00275371" w:rsidRDefault="00185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70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01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03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C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B8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83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A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23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2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6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2C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