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83B04" w:rsidR="00C34772" w:rsidRPr="0026421F" w:rsidRDefault="006E4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E4377" w:rsidR="00C34772" w:rsidRPr="00D339A1" w:rsidRDefault="006E4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DCE51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CE468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D018D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DB83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7510E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FEDAB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458A7" w:rsidR="002A7340" w:rsidRPr="00CD56BA" w:rsidRDefault="006E4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C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8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3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F7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90CC7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0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6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68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B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5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C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B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ECDF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6C60E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32F24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F03B8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15EC4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38370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51F66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5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8E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4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E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D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63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2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7F848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FD619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721D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C54C3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D7EF0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881DB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0190A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54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C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B7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A7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D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85C93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FFE8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12186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8FB4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EB32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5BAB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29012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46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C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F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CD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D9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47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DF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930D5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8404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937C0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97689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B83F0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B6818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15B7B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3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8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C7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54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1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5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F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69B67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40864" w:rsidR="009A6C64" w:rsidRPr="00730585" w:rsidRDefault="006E4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0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3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3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C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6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46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29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D3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B7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9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29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75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94C" w:rsidRPr="00B537C7" w:rsidRDefault="006E4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E5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94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