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A3AE3" w:rsidR="00C34772" w:rsidRPr="0026421F" w:rsidRDefault="00AF1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94959" w:rsidR="00C34772" w:rsidRPr="00D339A1" w:rsidRDefault="00AF1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5BA94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08839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3E473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C02E9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90D83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39E6F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32DD4" w:rsidR="002A7340" w:rsidRPr="00CD56BA" w:rsidRDefault="00AF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1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4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A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E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9B776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DFBB4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8B009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0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C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5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9021C" w:rsidR="001835FB" w:rsidRPr="000307EE" w:rsidRDefault="00AF1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D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6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ED852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C982C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29A4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3D45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88C1F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921BC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4B6AB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D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6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3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A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4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F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0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6F04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E4EB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ADFF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8BC47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DF963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AB14D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841A8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9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5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6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2B905" w:rsidR="001835FB" w:rsidRPr="000307EE" w:rsidRDefault="00AF1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0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5C99A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C747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42CFB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004A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91191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E5CB9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A1AFA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7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E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3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3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8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9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4E526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6558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A48F4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2C83B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2269E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6889F" w:rsidR="009A6C64" w:rsidRPr="00730585" w:rsidRDefault="00AF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B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7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D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8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0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4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5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C7B" w:rsidRPr="00B537C7" w:rsidRDefault="00AF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25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C7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