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5EF55" w:rsidR="00C34772" w:rsidRPr="0026421F" w:rsidRDefault="00F42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D633E" w:rsidR="00C34772" w:rsidRPr="00D339A1" w:rsidRDefault="00F42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E535C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3C9E9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1B441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A5DA4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94CF9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C63A7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C9ED9" w:rsidR="002A7340" w:rsidRPr="00CD56BA" w:rsidRDefault="00F4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B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F41AF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6B97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0DDEA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ADDB0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8D13F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2FA96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4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D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7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0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4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6EED6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80FFB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D0B0E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F33C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0002E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E2DB8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D18C6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5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D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0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3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CC62A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E4E91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5ABDA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21EA0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41E1A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503B9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0A8D4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A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8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3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CF69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D1E4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24EA2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7E763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29FB7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A846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E6E10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F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4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1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31DA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14C25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707EE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A73EC" w:rsidR="009A6C64" w:rsidRPr="00730585" w:rsidRDefault="00F4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C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F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3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2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D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0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E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5E9" w:rsidRPr="00B537C7" w:rsidRDefault="00F4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56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5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