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D834" w:rsidR="0061148E" w:rsidRPr="00944D28" w:rsidRDefault="00BC6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F300" w:rsidR="0061148E" w:rsidRPr="004A7085" w:rsidRDefault="00BC6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AD7FC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0121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0E8E3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1BBD6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CAC1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789E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C3CE" w:rsidR="00B87ED3" w:rsidRPr="00944D28" w:rsidRDefault="00BC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3E02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F088A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29F87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4C95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ADDDF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C462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63556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5A40" w:rsidR="00B87ED3" w:rsidRPr="00944D28" w:rsidRDefault="00BC6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A5F6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E9E0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6594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140C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1149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0BF3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4BB86" w:rsidR="00B87ED3" w:rsidRPr="00944D28" w:rsidRDefault="00BC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BE76" w:rsidR="00B87ED3" w:rsidRPr="00944D28" w:rsidRDefault="00BC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3CBA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EC361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9574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92D6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649A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34A8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4FBF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4062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3E70B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09108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8E7D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FB53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F75FE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8087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2637" w:rsidR="00B87ED3" w:rsidRPr="00944D28" w:rsidRDefault="00BC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8313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C9C4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735F0" w:rsidR="00B87ED3" w:rsidRPr="00944D28" w:rsidRDefault="00BC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8728" w:rsidR="00B87ED3" w:rsidRPr="00944D28" w:rsidRDefault="00BC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01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