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3B9F55" w:rsidR="002C7DFC" w:rsidRPr="00DF7097" w:rsidRDefault="00281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267BF7" w:rsidR="00813FDA" w:rsidRPr="00DF7097" w:rsidRDefault="002817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E9C8C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0E99D" w:rsidR="00C35387" w:rsidRPr="00C35387" w:rsidRDefault="00281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8AF64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AA047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64E03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01A03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9F42A" w:rsidR="00B60082" w:rsidRPr="00C35387" w:rsidRDefault="00281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E8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E1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C5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289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1D6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44E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93133" w:rsidR="007405FF" w:rsidRPr="00CE1155" w:rsidRDefault="00281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4C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F9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B3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70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A0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34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D5A9B" w:rsidR="001835FB" w:rsidRPr="00BB2037" w:rsidRDefault="00281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61549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FC42A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C69C3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56DC2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289D8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2BE8C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86822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B5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54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22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0A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F2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4C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F9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989E0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0EBE7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7333A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B8AE4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B590A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87E5A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071D3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B3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6C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53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C1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39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42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B7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D56CB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B99A1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29329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5ABA0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9E989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E90F9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92FB7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7A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1B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44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5E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0F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C9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82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9F87C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B0FBA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3CD77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B11BA" w:rsidR="00D9304E" w:rsidRPr="00275371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3B4D4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BC1ED" w:rsidR="00D9304E" w:rsidRPr="00275371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DFEB9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E5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71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E1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40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D1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B6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1D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60B75C" w:rsidR="00D9304E" w:rsidRPr="00CE1155" w:rsidRDefault="002817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001DBE" w:rsidR="00D9304E" w:rsidRPr="00CE1155" w:rsidRDefault="002817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460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79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6B9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88BE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87A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72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81F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959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108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6E1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5D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A10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7EC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