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7872" w:rsidR="0061148E" w:rsidRPr="00944D28" w:rsidRDefault="00903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C724" w:rsidR="0061148E" w:rsidRPr="004A7085" w:rsidRDefault="0090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E3DC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D78DE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2911A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586E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DC3D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92144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D3F1" w:rsidR="00B87ED3" w:rsidRPr="00944D28" w:rsidRDefault="0090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B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E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A96EA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49C9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8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B5A4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7801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2736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242A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E89B8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ED53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867D" w:rsidR="00B87ED3" w:rsidRPr="00944D28" w:rsidRDefault="0090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E819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DB269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181DF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FA9E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0F99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36D6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A0FA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76F1" w:rsidR="00B87ED3" w:rsidRPr="00944D28" w:rsidRDefault="0090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D10C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D5229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2FB6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9828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F595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1028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9A4F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C98B" w:rsidR="00B87ED3" w:rsidRPr="00944D28" w:rsidRDefault="0090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0967" w:rsidR="00B87ED3" w:rsidRPr="00944D28" w:rsidRDefault="0090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E8766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AEC7D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D823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CD66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3E8A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C7E4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B47BC" w:rsidR="00B87ED3" w:rsidRPr="00944D28" w:rsidRDefault="0090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D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3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