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32A26" w:rsidR="00C34772" w:rsidRPr="0026421F" w:rsidRDefault="008A0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A7DA1" w:rsidR="00C34772" w:rsidRPr="00D339A1" w:rsidRDefault="008A0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AB337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F10ED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5165D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76EF6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F5FEB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A63B9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67FA8" w:rsidR="002A7340" w:rsidRPr="00CD56BA" w:rsidRDefault="008A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4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4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5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2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F85FC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51C8E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2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5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4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E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5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3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5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31C3B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04C8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24233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272CA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2013B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35AC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8CDF8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2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6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0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2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08729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87E93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286AC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3A9E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5179D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046EE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F0B0A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E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C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5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D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7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E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7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06DE6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CB47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4974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2452D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FDBD6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118A3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32CF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4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F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4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1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B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D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C685D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67C6A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BC79F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4FA36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F8B27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9466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21F2" w:rsidR="009A6C64" w:rsidRPr="00730585" w:rsidRDefault="008A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F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6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F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A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E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6FE" w:rsidRPr="00B537C7" w:rsidRDefault="008A0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D7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6F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