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CA81A" w:rsidR="002C7DFC" w:rsidRPr="00A24A22" w:rsidRDefault="00D42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4BF93" w:rsidR="00813FDA" w:rsidRPr="00BD5724" w:rsidRDefault="00D42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595ED" w:rsidR="00C35387" w:rsidRPr="00C35387" w:rsidRDefault="00D4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3784E" w:rsidR="00C35387" w:rsidRPr="00C35387" w:rsidRDefault="00D42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98FD7" w:rsidR="00C35387" w:rsidRPr="00C35387" w:rsidRDefault="00D4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4F55C" w:rsidR="00C35387" w:rsidRPr="00C35387" w:rsidRDefault="00D4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FE1DF" w:rsidR="00C35387" w:rsidRPr="00C35387" w:rsidRDefault="00D4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4788F" w:rsidR="00C35387" w:rsidRPr="00C35387" w:rsidRDefault="00D4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4CB42" w:rsidR="00B60082" w:rsidRPr="00C35387" w:rsidRDefault="00D42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66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5E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3D19A" w:rsidR="007405FF" w:rsidRPr="00F94827" w:rsidRDefault="00D42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0C1F0" w:rsidR="007405FF" w:rsidRPr="00FA4410" w:rsidRDefault="00D42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38FA9" w:rsidR="007405FF" w:rsidRPr="00CE1155" w:rsidRDefault="00D4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10017" w:rsidR="007405FF" w:rsidRPr="00CE1155" w:rsidRDefault="00D4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F1296" w:rsidR="007405FF" w:rsidRPr="00CE1155" w:rsidRDefault="00D4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BB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ED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CB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D0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B3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D7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8E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4709C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CE6FE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E5AD6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8C59A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92D79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7BE53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9B2BE" w:rsidR="007405FF" w:rsidRPr="00CE1155" w:rsidRDefault="00D4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0F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65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F8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18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2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D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B0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9398B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C3F0A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16C19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1454D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47AD1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34B6E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DA827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1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B2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CD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C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87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1A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8B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707F7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66385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74948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E59C0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60DBF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699F3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01FF0" w:rsidR="00F25EFD" w:rsidRPr="00CE1155" w:rsidRDefault="00D4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9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4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31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5F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A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C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6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8CAFB" w:rsidR="00D9304E" w:rsidRPr="00CE1155" w:rsidRDefault="00D4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50392" w:rsidR="00D9304E" w:rsidRPr="00CE1155" w:rsidRDefault="00D4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8B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1E8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2E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340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79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FC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6E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8A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36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7A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BC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0B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C74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