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1053244" w:rsidR="006F0E30" w:rsidRPr="002F1B6A" w:rsidRDefault="009020A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780204D" w:rsidR="00F15CDC" w:rsidRPr="002F1B6A" w:rsidRDefault="009020A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BF8FF7D" w:rsidR="00F15CDC" w:rsidRPr="002F1B6A" w:rsidRDefault="009020A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D9C8D06" w:rsidR="00F15CDC" w:rsidRPr="002F1B6A" w:rsidRDefault="009020A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E5F7FB6" w:rsidR="00F15CDC" w:rsidRPr="002F1B6A" w:rsidRDefault="009020A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1FDE92A" w:rsidR="00F15CDC" w:rsidRPr="002F1B6A" w:rsidRDefault="009020A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C7533E2" w:rsidR="00F15CDC" w:rsidRPr="002F1B6A" w:rsidRDefault="009020A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1C08A22" w:rsidR="00F15CDC" w:rsidRPr="002F1B6A" w:rsidRDefault="009020A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280193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D494B0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9D4251A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5F9F3B2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A4959B1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8A948BD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C7B4963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75404C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FCFE62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AA01B6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106CC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B02A44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15867A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0BB161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DB98171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1F941D7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031F227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479F263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85E0408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46550F8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AF1392E" w:rsidR="00B87ED3" w:rsidRPr="002F1B6A" w:rsidRDefault="009020A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0A7C0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25F8B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7236D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55469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9CD6A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DE009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32B5C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A5CE7CE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73FACD2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B4D7161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240816C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2300FFA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3BCB062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97A289A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93595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0D5F0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50377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FB200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8E1C9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8C766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E7480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C59D0BA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79CC46E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7867E51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5D014B9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B576D84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0D6554E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F8D62D8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CA94E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4286F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DA8CD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AB7D6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4112E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99348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E15A8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0CAD879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FAD4BDD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10AA704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FEA71AC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0B2CE2A" w:rsidR="00B87ED3" w:rsidRPr="002F1B6A" w:rsidRDefault="009020A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4B5910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C6C4DD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0DF7E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6443C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0B62E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0179F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69BDE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48990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1F2D5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020AD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