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5F1C7" w:rsidR="002C7DFC" w:rsidRPr="00A24A22" w:rsidRDefault="00376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02BEF" w:rsidR="00813FDA" w:rsidRPr="00BD5724" w:rsidRDefault="003763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FBE0F" w:rsidR="00C35387" w:rsidRPr="00C35387" w:rsidRDefault="00376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8B8AD" w:rsidR="00C35387" w:rsidRPr="00C35387" w:rsidRDefault="00376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161B2" w:rsidR="00C35387" w:rsidRPr="00C35387" w:rsidRDefault="00376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E654B" w:rsidR="00C35387" w:rsidRPr="00C35387" w:rsidRDefault="00376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032522" w:rsidR="00C35387" w:rsidRPr="00C35387" w:rsidRDefault="00376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4A935" w:rsidR="00C35387" w:rsidRPr="00C35387" w:rsidRDefault="00376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0A3A2" w:rsidR="00B60082" w:rsidRPr="00C35387" w:rsidRDefault="00376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23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2AF13" w:rsidR="007405FF" w:rsidRPr="00F94827" w:rsidRDefault="00376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6CE18" w:rsidR="007405FF" w:rsidRPr="00F94827" w:rsidRDefault="00376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30CD3" w:rsidR="007405FF" w:rsidRPr="00FA4410" w:rsidRDefault="00376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70CAF" w:rsidR="007405FF" w:rsidRPr="00CE1155" w:rsidRDefault="00376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3926D" w:rsidR="007405FF" w:rsidRPr="00CE1155" w:rsidRDefault="00376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36F68" w:rsidR="007405FF" w:rsidRPr="00CE1155" w:rsidRDefault="00376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5C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C7F03" w:rsidR="001835FB" w:rsidRPr="007A61F2" w:rsidRDefault="003763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D7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FD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E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53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5B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A21A2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62369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2ED86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3460E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61ED1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59126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B9C55" w:rsidR="007405FF" w:rsidRPr="00CE1155" w:rsidRDefault="00376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9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9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ED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3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8E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E0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9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F726A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6281E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8E2D1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9C598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75542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53CF5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F6269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54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DB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22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E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E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0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F1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3D871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7F808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51CA6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3CB23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4376C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307FB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32FCF" w:rsidR="00F25EFD" w:rsidRPr="00CE1155" w:rsidRDefault="00376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32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34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8D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4E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E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5D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DE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E2749" w:rsidR="00D9304E" w:rsidRPr="00CE1155" w:rsidRDefault="00376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8B1F4" w:rsidR="00D9304E" w:rsidRPr="00CE1155" w:rsidRDefault="00376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8E10C" w:rsidR="00D9304E" w:rsidRPr="00CE1155" w:rsidRDefault="00376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87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9F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08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FD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5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FA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E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F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6F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31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B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2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