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D5073" w:rsidR="005D3B8C" w:rsidRPr="00CD38F1" w:rsidRDefault="005C147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2032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88578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5347E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E6C6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AE26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FD81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1C8E5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8206" w:rsidR="00725A6F" w:rsidRPr="00BB71D6" w:rsidRDefault="005C147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217022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72AA1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14A23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A4539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764DA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3D9D2EE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A106AEC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B56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2B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94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E6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EF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AA4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B99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086C84B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E73B62C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F9CD214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B71EC1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34A83D5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7D86DAB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69DC10" w:rsidR="00B87ED3" w:rsidRPr="00BB71D6" w:rsidRDefault="005C1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B3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77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10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91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40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FD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FEF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D67972A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ABD3E5F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8FBF4BA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B744C36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5688822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3157452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B6C7426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D5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9F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62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73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41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33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0B43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81D81C1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7FF61B5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C49920A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867FDD0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0298C95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724128B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974EBAC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AE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13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8C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E7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9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82C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05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80DF967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32EEE9B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E9F6AF3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66F5CBF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515E6C8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F5746BA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7A6F7C6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5D0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73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D9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E7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74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0B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1DA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B2FD9D4" w:rsidR="00B87ED3" w:rsidRPr="00BB71D6" w:rsidRDefault="005C1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D49E27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4EA631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968230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19BA22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38169B4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ECC17D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478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204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95B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4A2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787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039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B508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B0DE29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C147B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