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56AE32" w:rsidR="002C7DFC" w:rsidRPr="00DF7097" w:rsidRDefault="00D91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D5D5C4" w:rsidR="00813FDA" w:rsidRPr="00DF7097" w:rsidRDefault="00D91F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C212D" w:rsidR="00C35387" w:rsidRPr="00C35387" w:rsidRDefault="00D91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E6B9D" w:rsidR="00C35387" w:rsidRPr="00C35387" w:rsidRDefault="00D91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879C8" w:rsidR="00C35387" w:rsidRPr="00C35387" w:rsidRDefault="00D91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9A22B" w:rsidR="00C35387" w:rsidRPr="00C35387" w:rsidRDefault="00D91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23B0D" w:rsidR="00C35387" w:rsidRPr="00C35387" w:rsidRDefault="00D91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E95D1" w:rsidR="00C35387" w:rsidRPr="00C35387" w:rsidRDefault="00D91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E6647" w:rsidR="00B60082" w:rsidRPr="00C35387" w:rsidRDefault="00D91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6B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BC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4D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E14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C2E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B0A34" w:rsidR="007405FF" w:rsidRPr="00CE1155" w:rsidRDefault="00D91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F7080" w:rsidR="007405FF" w:rsidRPr="00CE1155" w:rsidRDefault="00D91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84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13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D9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FA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FA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32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B7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BF538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2A75C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18B55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1774D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AFA76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3B656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8DE1E" w:rsidR="007405FF" w:rsidRPr="00CE1155" w:rsidRDefault="00D91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B4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B6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B4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A8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74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6E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E0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C32FB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EAC0F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9D242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D1D6E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F720A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9585E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A8509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CA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B8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42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BED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6C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FD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E7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58457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761C0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53944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7BC16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DFDA5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C372A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0B6B4" w:rsidR="00F25EFD" w:rsidRPr="00CE1155" w:rsidRDefault="00D91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2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DD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29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77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88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D1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DD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995B9" w:rsidR="00D9304E" w:rsidRPr="00CE1155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7715F" w:rsidR="00D9304E" w:rsidRPr="00CE1155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8C2E1" w:rsidR="00D9304E" w:rsidRPr="00CE1155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A5E7E" w:rsidR="00D9304E" w:rsidRPr="00275371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C06CA" w:rsidR="00D9304E" w:rsidRPr="00CE1155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5B116" w:rsidR="00D9304E" w:rsidRPr="00275371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45567" w:rsidR="00D9304E" w:rsidRPr="00CE1155" w:rsidRDefault="00D91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1A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51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91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7E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D3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76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D3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06BF24" w:rsidR="00D9304E" w:rsidRPr="00CE1155" w:rsidRDefault="00D91F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CA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18DB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BB56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8842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25B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AEE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DF7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88F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B6C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003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6D8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184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84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F71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