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0A28E" w:rsidR="00C34772" w:rsidRPr="0026421F" w:rsidRDefault="00895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0C304" w:rsidR="00C34772" w:rsidRPr="00D339A1" w:rsidRDefault="00895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81962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94BF9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B6169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65A90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998D3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EBD5F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7D798" w:rsidR="002A7340" w:rsidRPr="00CD56BA" w:rsidRDefault="00895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8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3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83507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B116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3161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36F2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C8725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6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7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B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8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9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3E2B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87EE3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CE664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0FE9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E7359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55935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ACC97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5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8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F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7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C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C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7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07BDF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B3042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ABDF3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D890D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AC27E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F00B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B5542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D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6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F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4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C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2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D2EB3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02A6F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C6D0B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BE5A6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A6A1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CDD16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CB153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5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8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0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5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5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B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C4A43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9A9CB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A32F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2DDA6" w:rsidR="009A6C64" w:rsidRPr="00730585" w:rsidRDefault="0089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9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B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1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3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7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9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1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F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E7D" w:rsidRPr="00B537C7" w:rsidRDefault="00895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23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7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