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50CFD" w:rsidR="002C7DFC" w:rsidRPr="00A24A22" w:rsidRDefault="005A44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F7CD0" w:rsidR="00813FDA" w:rsidRPr="00BD5724" w:rsidRDefault="005A44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674FA" w:rsidR="00C35387" w:rsidRPr="00C35387" w:rsidRDefault="005A4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0173D" w:rsidR="00C35387" w:rsidRPr="00C35387" w:rsidRDefault="005A44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CB283" w:rsidR="00C35387" w:rsidRPr="00C35387" w:rsidRDefault="005A4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0C403" w:rsidR="00C35387" w:rsidRPr="00C35387" w:rsidRDefault="005A4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4AB82" w:rsidR="00C35387" w:rsidRPr="00C35387" w:rsidRDefault="005A4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728A5" w:rsidR="00C35387" w:rsidRPr="00C35387" w:rsidRDefault="005A4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5CB1A" w:rsidR="00B60082" w:rsidRPr="00C35387" w:rsidRDefault="005A44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3F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1C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EB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80A0B" w:rsidR="007405FF" w:rsidRPr="00FA4410" w:rsidRDefault="005A44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A7644" w:rsidR="007405FF" w:rsidRPr="00CE1155" w:rsidRDefault="005A4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0090F" w:rsidR="007405FF" w:rsidRPr="00CE1155" w:rsidRDefault="005A4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36215" w:rsidR="007405FF" w:rsidRPr="00CE1155" w:rsidRDefault="005A4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04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C7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78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64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80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84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66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D2691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D41FB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47777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FA5FA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0E571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3C4A6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6BAB3" w:rsidR="007405FF" w:rsidRPr="00CE1155" w:rsidRDefault="005A4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D7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92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7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F4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EE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B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5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BAB0B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18709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EDEF8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818E1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286FC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71B88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E98EA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DC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65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C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F5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15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82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D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31D07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1A79A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70A4C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C423B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2B2F4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A8216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3DEDB" w:rsidR="00F25EFD" w:rsidRPr="00CE1155" w:rsidRDefault="005A4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D7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7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2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5C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7F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D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9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10415" w:rsidR="00D9304E" w:rsidRPr="00CE1155" w:rsidRDefault="005A4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BD9BF" w:rsidR="00D9304E" w:rsidRPr="00CE1155" w:rsidRDefault="005A4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1198A" w:rsidR="00D9304E" w:rsidRPr="00CE1155" w:rsidRDefault="005A4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479D8" w:rsidR="00D9304E" w:rsidRPr="00275371" w:rsidRDefault="005A4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15832" w:rsidR="00D9304E" w:rsidRPr="00CE1155" w:rsidRDefault="005A4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3E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9C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6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D4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D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3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11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F4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36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4C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