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42AF8" w:rsidR="00C34772" w:rsidRPr="0026421F" w:rsidRDefault="00991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31C6B" w:rsidR="00C34772" w:rsidRPr="00D339A1" w:rsidRDefault="00991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DF4B7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447FE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8E0DC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17D63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1D55E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B05A1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0E1F1" w:rsidR="002A7340" w:rsidRPr="00CD56BA" w:rsidRDefault="0099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1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4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A2531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2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7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9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7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C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1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0DCEC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5367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2147E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A5E3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6CECE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0D527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635BE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8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3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8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E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86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E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8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2FCD9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4750D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C5597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7DDB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0FF3A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000D0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08904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A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B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C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60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C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B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53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7DA1E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5806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D777F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206A5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BAB33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E9E12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0B107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7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E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C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3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2F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4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CAEAC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EDD5F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F8B20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0E53C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C4E81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E249D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B69B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5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F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9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F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0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3C31A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AC87C" w:rsidR="009A6C64" w:rsidRPr="00730585" w:rsidRDefault="0099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7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9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2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4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D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0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A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B7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9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6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E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85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0F4" w:rsidRPr="00B537C7" w:rsidRDefault="0099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E6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F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