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D412354" w:rsidR="00364DA6" w:rsidRPr="00845081" w:rsidRDefault="00E9667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413C3E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38DDB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B46B9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58B9CB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824F3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3E811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890C7" w:rsidR="00E9737F" w:rsidRPr="00286BCF" w:rsidRDefault="00E9667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8117F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7465E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5FE80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A25FF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559B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BE03C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DFA75" w:rsidR="003149D6" w:rsidRPr="002942BF" w:rsidRDefault="00E9667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A417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4037E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6170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D088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61E5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862B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9E39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316F8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C490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97F65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D865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A3743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5B13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8F12A" w:rsidR="003149D6" w:rsidRPr="002942BF" w:rsidRDefault="00E9667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C50E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B88E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E922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1551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06E2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FFFA0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F89B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E692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7CEF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2ED9C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28900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2BA0B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17A2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9158B" w:rsidR="003149D6" w:rsidRPr="002942BF" w:rsidRDefault="00E9667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EFC4BF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7FA5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EA23E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4E9B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67F3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4973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3C68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C97CE2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53DA5F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A0309FC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FFE4D4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D59BA49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632277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797BD6" w:rsidR="003149D6" w:rsidRPr="002942BF" w:rsidRDefault="00E9667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C89C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ED5B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A2E8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FA3F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4C37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2E06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9081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E46CF2" w:rsidR="003149D6" w:rsidRPr="002942BF" w:rsidRDefault="00E9667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343DD1" w:rsidR="003149D6" w:rsidRPr="002942BF" w:rsidRDefault="00E9667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795AB8" w:rsidR="003149D6" w:rsidRPr="002942BF" w:rsidRDefault="00E9667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41B5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7426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8909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B66F1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3445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A347D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69A1C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CE6E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50687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4AB2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CFCA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667B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