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D88E" w:rsidR="0061148E" w:rsidRPr="00944D28" w:rsidRDefault="00041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59EB" w:rsidR="0061148E" w:rsidRPr="004A7085" w:rsidRDefault="00041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59D0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5694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024A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0FAC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D2AB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C704F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E18C" w:rsidR="00B87ED3" w:rsidRPr="00944D28" w:rsidRDefault="0004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9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6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83F0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5BFA7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A61D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8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59FC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7F3B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82EB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3A499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FB96D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2EF3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A672" w:rsidR="00B87ED3" w:rsidRPr="00944D28" w:rsidRDefault="0004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2188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8A9A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9920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5DED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A632E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2FA6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3484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3B3B" w:rsidR="00B87ED3" w:rsidRPr="00944D28" w:rsidRDefault="0004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5A17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380D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1D90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70294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82AE7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980DB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78C44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B985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00D1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47E5F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0F89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4984E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19F17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5D10" w:rsidR="00B87ED3" w:rsidRPr="00944D28" w:rsidRDefault="0004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4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