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08D3" w:rsidR="0061148E" w:rsidRPr="00944D28" w:rsidRDefault="00F0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2865" w:rsidR="0061148E" w:rsidRPr="004A7085" w:rsidRDefault="00F0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EEB7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87A6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70B14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8FB8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72383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7D2D9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A9F1F" w:rsidR="00B87ED3" w:rsidRPr="00944D28" w:rsidRDefault="00F0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F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8501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3E6F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5C7A4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B6F1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8BDA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6AD3C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4D04D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B0C54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097FE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74FDC" w:rsidR="00B87ED3" w:rsidRPr="00944D28" w:rsidRDefault="00F0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77B1E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76DD2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80E1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94369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2062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42CC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60A6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E06C" w:rsidR="00B87ED3" w:rsidRPr="00944D28" w:rsidRDefault="00F0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AF81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7F1E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887D2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B88A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C461F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1DDF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125B5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53B2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3C314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9081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44CE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E7D8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041D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F82C" w:rsidR="00B87ED3" w:rsidRPr="00944D28" w:rsidRDefault="00F0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