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A9B8F6" w:rsidR="002C7DFC" w:rsidRPr="00A24A22" w:rsidRDefault="00292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D107F" w:rsidR="00813FDA" w:rsidRPr="00BD5724" w:rsidRDefault="00292F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B3788" w:rsidR="00C35387" w:rsidRPr="00C35387" w:rsidRDefault="00292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B0F48" w:rsidR="00C35387" w:rsidRPr="00C35387" w:rsidRDefault="00292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5E03D" w:rsidR="00C35387" w:rsidRPr="00C35387" w:rsidRDefault="00292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AD876" w:rsidR="00C35387" w:rsidRPr="00C35387" w:rsidRDefault="00292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E1C04" w:rsidR="00C35387" w:rsidRPr="00C35387" w:rsidRDefault="00292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20AE2" w:rsidR="00C35387" w:rsidRPr="00C35387" w:rsidRDefault="00292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478EF" w:rsidR="00B60082" w:rsidRPr="00C35387" w:rsidRDefault="00292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EA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4F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7B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8D760" w:rsidR="007405FF" w:rsidRPr="00FA4410" w:rsidRDefault="00292F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ED4A0" w:rsidR="007405FF" w:rsidRPr="00CE1155" w:rsidRDefault="00292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D3A21" w:rsidR="007405FF" w:rsidRPr="00CE1155" w:rsidRDefault="00292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095FD" w:rsidR="007405FF" w:rsidRPr="00CE1155" w:rsidRDefault="00292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D0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57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42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B3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FA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BC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6E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7E2F1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10BE8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AC1B8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6250C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DF442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100A2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9E02B" w:rsidR="007405FF" w:rsidRPr="00CE1155" w:rsidRDefault="00292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A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27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6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80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0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22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9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A9D04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2646F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C2B23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F6450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188D6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CB96F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BB5B3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6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3A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FA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83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B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2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6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2C0C5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EFD87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B6849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324B4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8E4BB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AB649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49CB6" w:rsidR="00F25EFD" w:rsidRPr="00CE1155" w:rsidRDefault="00292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A1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11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C9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634B1" w:rsidR="00D9304E" w:rsidRPr="007A61F2" w:rsidRDefault="00292F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BB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F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C9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07EC6" w:rsidR="00D9304E" w:rsidRPr="00CE1155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47A53" w:rsidR="00D9304E" w:rsidRPr="00CE1155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FDA17" w:rsidR="00D9304E" w:rsidRPr="00CE1155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66321" w:rsidR="00D9304E" w:rsidRPr="00275371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38D70" w:rsidR="00D9304E" w:rsidRPr="00CE1155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86414" w:rsidR="00D9304E" w:rsidRPr="00275371" w:rsidRDefault="00292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0F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C5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5A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E6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5C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5C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4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12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F1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