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1B6B" w:rsidR="0061148E" w:rsidRPr="00944D28" w:rsidRDefault="00AF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3263" w:rsidR="0061148E" w:rsidRPr="004A7085" w:rsidRDefault="00AF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084CE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2CFCA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C3CF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F99DD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1147C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6011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C452" w:rsidR="00B87ED3" w:rsidRPr="00944D28" w:rsidRDefault="00A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3FDF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E87D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CC55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C54A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94BE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FF8B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0922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9AF9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67DA1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EBA27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81521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599D" w:rsidR="00B87ED3" w:rsidRPr="00944D28" w:rsidRDefault="00A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4455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AEB5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5AFB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8D24C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4489E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C20D1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163B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BE1F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E4EC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DB1E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1F42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8F44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D30E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5EFF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5F41" w:rsidR="00B87ED3" w:rsidRPr="00944D28" w:rsidRDefault="00AF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6C66A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CD73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9A62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10BE8" w:rsidR="00B87ED3" w:rsidRPr="00944D28" w:rsidRDefault="00A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E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A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