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5516" w:rsidR="0061148E" w:rsidRPr="00944D28" w:rsidRDefault="00557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5EDF0" w:rsidR="0061148E" w:rsidRPr="004A7085" w:rsidRDefault="00557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2316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946A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2563C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EEB37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00BDB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233F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AF7AF" w:rsidR="00B87ED3" w:rsidRPr="00944D28" w:rsidRDefault="00557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6A130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9286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AAFD8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D63AF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D0CC4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7088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E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C1952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B344C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B8525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2C2C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925E0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BA8C7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B6EF8" w:rsidR="00B87ED3" w:rsidRPr="00944D28" w:rsidRDefault="0055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869E8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B5F3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B181D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DF482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8670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D957C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01BFC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6C9E" w:rsidR="00B87ED3" w:rsidRPr="00944D28" w:rsidRDefault="0055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F91CE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7C82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7453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B2625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55A3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F30E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415ED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3317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38F0D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76D97" w:rsidR="00B87ED3" w:rsidRPr="00944D28" w:rsidRDefault="0055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E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B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0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3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4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25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