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59A6B6F" w:rsidR="004F56CB" w:rsidRPr="00047947" w:rsidRDefault="00CF5A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3B7352" w:rsidR="002A7340" w:rsidRPr="000B01ED" w:rsidRDefault="00CF5AC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F0E37F" w:rsidR="002A7340" w:rsidRPr="000B01ED" w:rsidRDefault="00CF5AC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E70589" w:rsidR="002A7340" w:rsidRPr="000B01ED" w:rsidRDefault="00CF5AC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B5BCBB" w:rsidR="002A7340" w:rsidRPr="000B01ED" w:rsidRDefault="00CF5AC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6607E9" w:rsidR="002A7340" w:rsidRPr="000B01ED" w:rsidRDefault="00CF5AC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B2E6EA" w:rsidR="002A7340" w:rsidRPr="000B01ED" w:rsidRDefault="00CF5AC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85B457" w:rsidR="002A7340" w:rsidRPr="000B01ED" w:rsidRDefault="00CF5AC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44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0F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FD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6DDEA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F1C95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A8643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C2851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FF2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110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94B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C17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85A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DAE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391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34AC9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95004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B7F64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97DB8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04C7F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0E2DC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53860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8E8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F8F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306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8E4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392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BF7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09F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28079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E1784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5939D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CCC95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087B1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2668F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D758A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757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8D3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CD3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152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265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553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2F2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967A2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B7E6C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8CCBB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E7AF4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34398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6A044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7FD10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984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DC7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2CA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FA1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4D9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EF9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43E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EC360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E5809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67027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37CDE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3C128" w:rsidR="009A6C64" w:rsidRPr="00730585" w:rsidRDefault="00CF5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1B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87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A23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41F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944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A26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5FE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8CE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17D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CF5AC6" w:rsidRPr="00B537C7" w:rsidRDefault="00CF5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245DB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5AC6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