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404A2" w:rsidR="00C34772" w:rsidRPr="0026421F" w:rsidRDefault="00D44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9CB69" w:rsidR="00C34772" w:rsidRPr="00D339A1" w:rsidRDefault="00D44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FE590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C7F85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E1440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4DB79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6D7AF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577B0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0C0AA" w:rsidR="002A7340" w:rsidRPr="00CD56BA" w:rsidRDefault="00D44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2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86967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2E349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2CA1C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E072D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B7F49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E59A6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5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0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6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0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2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3C69B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2D51C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26225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E59A2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03ED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B5335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57232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7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6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C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1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A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3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A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A8A0A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91B0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E2A33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CEA00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FD933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DE9FF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C22A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E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7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5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9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C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6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3007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7E6F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573DA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A81FC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2072A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14A30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E0700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2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1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A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9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9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7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F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07B9A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DB929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1B01D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BE332" w:rsidR="009A6C64" w:rsidRPr="00730585" w:rsidRDefault="00D44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D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1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7998" w:rsidR="001835FB" w:rsidRPr="000307EE" w:rsidRDefault="00D44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E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7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B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C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3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1C8" w:rsidRPr="00B537C7" w:rsidRDefault="00D44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85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1C8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