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E6A98" w:rsidR="00C34772" w:rsidRPr="0026421F" w:rsidRDefault="002D3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F9CBF" w:rsidR="00C34772" w:rsidRPr="00D339A1" w:rsidRDefault="002D3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82DBC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A2CD9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BCBB5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89E99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47D40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A6DF4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3B90B" w:rsidR="002A7340" w:rsidRPr="00CD56BA" w:rsidRDefault="002D3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ABCA2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26749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D1056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39102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859A9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02B9A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F66D5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1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8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4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5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8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5695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98B37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DFBFD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E483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35F7E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2D7E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EE9BC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65C15" w:rsidR="001835FB" w:rsidRPr="000307EE" w:rsidRDefault="002D3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8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D0DF8" w:rsidR="001835FB" w:rsidRPr="000307EE" w:rsidRDefault="002D3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3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2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6A42F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714AC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9A5F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C6A2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C33B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4BE49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7C8F3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5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0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9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3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5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185D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3957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F08D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58065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B635E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3CAF1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BED75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3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F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1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B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F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D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1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7493A" w:rsidR="009A6C64" w:rsidRPr="00730585" w:rsidRDefault="002D3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D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E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9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9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7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1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5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9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9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24C" w:rsidRPr="00B537C7" w:rsidRDefault="002D3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3B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2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