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7771" w:rsidR="0061148E" w:rsidRPr="00944D28" w:rsidRDefault="00241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890D" w:rsidR="0061148E" w:rsidRPr="004A7085" w:rsidRDefault="00241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C6C4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C0D8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0E06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3591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6982B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9209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83DD" w:rsidR="00B87ED3" w:rsidRPr="00944D28" w:rsidRDefault="002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7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63BB4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AD654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DEE9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C9AF8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75DA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EB7C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6137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0168" w:rsidR="00B87ED3" w:rsidRPr="00944D28" w:rsidRDefault="002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FA52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74F7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D03C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E72F9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8FA44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0604F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0BBC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61D0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80DB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387E8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DA682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CFA9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5D8D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544C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BFC16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262D8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6B12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C5D1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D9B4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1D2F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F55F" w:rsidR="00B87ED3" w:rsidRPr="00944D28" w:rsidRDefault="002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6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